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8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pStyle w:val="13"/>
        <w:spacing w:line="360" w:lineRule="auto"/>
        <w:ind w:firstLine="0" w:firstLineChars="0"/>
        <w:jc w:val="center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/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{{辐射源_小钴源_实际辐照剂量率}}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{{辐射源_小钴源_实际累积剂量点}}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{{辐射源_小钴源_实际辐照总剂量}}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{{辐射源_小钴源_实际辐射环境温度}}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{{辐射源_小钴源_实际能量}}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{{辐射源_大钴源_实际辐照剂量率}}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{{辐射源_大钴源_实际累积剂量点}}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{{辐射源_大钴源_实际辐照总剂量}}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{{辐射源_大钴源_实际辐射环境温度}}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{{辐射源_大钴源_实际能量}}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{{辐射源_X光机_实际辐照剂量率}}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{{辐射源_X光机_实际累积剂量点}}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{{辐射源_X光机_实际辐照总剂量}}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{{辐射源_X光机_实际辐射环境温度}}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{{辐射源_X光机_实际能量}}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{{辐射源_电子加速器_实际辐照剂量率}}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{{辐射源_电子加速器_实际累积剂量点}}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{{辐射源_电子加速器_实际辐照总剂量}}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{{辐射源_电子加速器_实际辐射环境温度}}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{{辐射源_电子加速器_实际能量}}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{{辐射源_质子加速器_实际辐照剂量率}}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{{辐射源_质子加速器_实际累积剂量点}}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{{辐射源_质子加速器_实际辐照总剂量}}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{{辐射源_质子加速器_实际辐射环境温度}}</w:t>
      </w:r>
    </w:p>
    <w:p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{{辐射源_质子加速器_实际能量}}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</w:rPr>
        <w:t>5.2 辐照偏置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>
      <w:pPr>
        <w:rPr>
          <w:rFonts w:hint="default"/>
        </w:rPr>
      </w:pPr>
      <w:r>
        <w:rPr>
          <w:rFonts w:hint="default"/>
        </w:rPr>
        <w:t>{{#装置表格}}</w:t>
      </w:r>
    </w:p>
    <w:p>
      <w:pPr>
        <w:rPr>
          <w:rFonts w:hint="default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3"/>
        <w:spacing w:line="360" w:lineRule="auto"/>
        <w:rPr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</w:t>
      </w:r>
      <w:r>
        <w:rPr>
          <w:rFonts w:hint="default" w:ascii="Times New Roman" w:hAnsi="Times New Roman"/>
          <w:sz w:val="28"/>
          <w:u w:val="single"/>
          <w:lang w:eastAsia="zh-CN"/>
        </w:rPr>
        <w:t>姓名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报告生成日期}}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{{校对人员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{{审核人员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：{{批准人员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SimSong Regular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HanziPen TC Regular">
    <w:panose1 w:val="03000300000000000000"/>
    <w:charset w:val="86"/>
    <w:family w:val="auto"/>
    <w:pitch w:val="default"/>
    <w:sig w:usb0="A00002FF" w:usb1="7ACF7CFB" w:usb2="00000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s0lY7tAAAAAFAQAADwAAAAAAAAAB&#10;ACAAAAA4AAAAZHJzL2Rvd25yZXYueG1sUEsBAhQAFAAAAAgAh07iQNoZnRUCAgAAEgQAAA4AAAAA&#10;AAAAAQAgAAAAN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7FB4DFD"/>
    <w:rsid w:val="3AFF3055"/>
    <w:rsid w:val="3BB59A9B"/>
    <w:rsid w:val="3BF4A74F"/>
    <w:rsid w:val="3EF743EF"/>
    <w:rsid w:val="3F3D9823"/>
    <w:rsid w:val="4DDE8EC8"/>
    <w:rsid w:val="4DFF6C68"/>
    <w:rsid w:val="4E3DE2D2"/>
    <w:rsid w:val="4F3779BC"/>
    <w:rsid w:val="4F5474D0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AEFFCBE"/>
    <w:rsid w:val="7B3EB6A6"/>
    <w:rsid w:val="7BA75D0E"/>
    <w:rsid w:val="7BD960DD"/>
    <w:rsid w:val="7D9FC185"/>
    <w:rsid w:val="7E7FD25B"/>
    <w:rsid w:val="7E8F1C6D"/>
    <w:rsid w:val="7F1E819C"/>
    <w:rsid w:val="7F1F0CEF"/>
    <w:rsid w:val="7FBF96E3"/>
    <w:rsid w:val="7FEF8F2A"/>
    <w:rsid w:val="7FFF5AAA"/>
    <w:rsid w:val="99FF0EAD"/>
    <w:rsid w:val="B7FE0514"/>
    <w:rsid w:val="B7FE8A1D"/>
    <w:rsid w:val="B97F3827"/>
    <w:rsid w:val="BA3A7A8C"/>
    <w:rsid w:val="BEFB7151"/>
    <w:rsid w:val="BFF69BA9"/>
    <w:rsid w:val="BFFC8C57"/>
    <w:rsid w:val="CAFD5E92"/>
    <w:rsid w:val="CBEE2F4E"/>
    <w:rsid w:val="CFB700FF"/>
    <w:rsid w:val="D9DFBE73"/>
    <w:rsid w:val="DE9FCFB9"/>
    <w:rsid w:val="DFFC6B07"/>
    <w:rsid w:val="E7577ADF"/>
    <w:rsid w:val="EC2228E4"/>
    <w:rsid w:val="EFB41AB9"/>
    <w:rsid w:val="EFD59D48"/>
    <w:rsid w:val="EFFC4230"/>
    <w:rsid w:val="EFFDB68D"/>
    <w:rsid w:val="F2DFF0B4"/>
    <w:rsid w:val="F3AEB95E"/>
    <w:rsid w:val="F97F3D6D"/>
    <w:rsid w:val="FBEF77D6"/>
    <w:rsid w:val="FD07E3B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4"/>
    <w:qFormat/>
    <w:uiPriority w:val="99"/>
    <w:rPr>
      <w:sz w:val="18"/>
      <w:szCs w:val="18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6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6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2024-03-17T00:36:00Z</dcterms:created>
  <dc:creator>unknown</dc:creator>
  <cp:lastModifiedBy>lise</cp:lastModifiedBy>
  <cp:lastPrinted>2024-04-03T01:36:00Z</cp:lastPrinted>
  <dcterms:modified xsi:type="dcterms:W3CDTF">2025-04-09T19:18:09Z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